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F4ED" w14:textId="77777777" w:rsidR="00FB4029" w:rsidRPr="00BA68BA" w:rsidRDefault="00FB4029" w:rsidP="00FB4029">
      <w:pPr>
        <w:tabs>
          <w:tab w:val="center" w:pos="6804"/>
        </w:tabs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anchor distT="0" distB="195442" distL="120316" distR="119606" simplePos="0" relativeHeight="251659264" behindDoc="1" locked="0" layoutInCell="1" allowOverlap="1" wp14:anchorId="0CF5ECF1" wp14:editId="518F957E">
            <wp:simplePos x="0" y="0"/>
            <wp:positionH relativeFrom="column">
              <wp:posOffset>-111459</wp:posOffset>
            </wp:positionH>
            <wp:positionV relativeFrom="paragraph">
              <wp:posOffset>-171450</wp:posOffset>
            </wp:positionV>
            <wp:extent cx="594468" cy="623708"/>
            <wp:effectExtent l="19050" t="0" r="15240" b="21463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23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0"/>
        </w:rPr>
        <w:t xml:space="preserve">                </w:t>
      </w:r>
      <w:r w:rsidRPr="00BA68BA">
        <w:rPr>
          <w:rFonts w:ascii="Calibri" w:hAnsi="Calibri" w:cs="Calibri"/>
          <w:sz w:val="20"/>
        </w:rPr>
        <w:t>Šolski center Novo mesto</w:t>
      </w:r>
    </w:p>
    <w:p w14:paraId="70B702AF" w14:textId="41797852" w:rsidR="00FB4029" w:rsidRPr="00842E25" w:rsidRDefault="00FB4029" w:rsidP="00FB4029">
      <w:pPr>
        <w:pStyle w:val="Naslov7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sz w:val="20"/>
        </w:rPr>
        <w:t xml:space="preserve">                </w:t>
      </w:r>
      <w:r w:rsidRPr="00BA68BA">
        <w:rPr>
          <w:rFonts w:ascii="Calibri" w:hAnsi="Calibri" w:cs="Calibri"/>
          <w:sz w:val="20"/>
        </w:rPr>
        <w:t>Srednja zdravstvena in kemijska šola</w:t>
      </w:r>
      <w:r w:rsidRPr="00842E25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                                                     Novo mesto, 2</w:t>
      </w:r>
      <w:r w:rsidR="002D02EE">
        <w:rPr>
          <w:rFonts w:ascii="Calibri" w:hAnsi="Calibri" w:cs="Calibri"/>
          <w:sz w:val="22"/>
        </w:rPr>
        <w:t>4</w:t>
      </w:r>
      <w:r>
        <w:rPr>
          <w:rFonts w:ascii="Calibri" w:hAnsi="Calibri" w:cs="Calibri"/>
          <w:sz w:val="22"/>
        </w:rPr>
        <w:t>. avgust 2026</w:t>
      </w:r>
    </w:p>
    <w:p w14:paraId="37EEE491" w14:textId="77777777" w:rsidR="00FB4029" w:rsidRPr="00BA68BA" w:rsidRDefault="00FB4029" w:rsidP="00FB4029">
      <w:pPr>
        <w:jc w:val="right"/>
        <w:rPr>
          <w:rFonts w:ascii="Calibri" w:hAnsi="Calibri" w:cs="Calibri"/>
          <w:sz w:val="16"/>
          <w:szCs w:val="16"/>
        </w:rPr>
      </w:pPr>
      <w:r w:rsidRPr="00BA68BA">
        <w:rPr>
          <w:rFonts w:ascii="Calibri" w:hAnsi="Calibri" w:cs="Calibri"/>
          <w:sz w:val="20"/>
        </w:rPr>
        <w:tab/>
        <w:t xml:space="preserve">      </w:t>
      </w:r>
    </w:p>
    <w:p w14:paraId="62C36537" w14:textId="77777777" w:rsidR="00FB4029" w:rsidRDefault="00FB4029" w:rsidP="00FB4029">
      <w:pPr>
        <w:pStyle w:val="Naslov8"/>
        <w:rPr>
          <w:rFonts w:ascii="Calibri" w:hAnsi="Calibri" w:cs="Calibri"/>
          <w:color w:val="548DD4"/>
          <w:sz w:val="32"/>
        </w:rPr>
      </w:pPr>
    </w:p>
    <w:p w14:paraId="7D0EE750" w14:textId="77777777" w:rsidR="00FB4029" w:rsidRDefault="00FB4029" w:rsidP="00FB4029">
      <w:pPr>
        <w:pStyle w:val="Naslov8"/>
        <w:rPr>
          <w:rFonts w:ascii="Calibri" w:hAnsi="Calibri" w:cs="Calibri"/>
          <w:color w:val="548DD4"/>
          <w:sz w:val="32"/>
        </w:rPr>
      </w:pPr>
    </w:p>
    <w:p w14:paraId="3FCCDD53" w14:textId="48B02857" w:rsidR="00FB4029" w:rsidRPr="00EF04FD" w:rsidRDefault="00FB4029" w:rsidP="00FB4029">
      <w:pPr>
        <w:jc w:val="center"/>
        <w:rPr>
          <w:b/>
          <w:sz w:val="32"/>
          <w:szCs w:val="32"/>
        </w:rPr>
      </w:pPr>
      <w:r w:rsidRPr="00EF04FD">
        <w:rPr>
          <w:b/>
          <w:sz w:val="32"/>
          <w:szCs w:val="32"/>
        </w:rPr>
        <w:t>Razpored razdeljevanja učbenikov za</w:t>
      </w:r>
      <w:r>
        <w:rPr>
          <w:b/>
          <w:sz w:val="32"/>
          <w:szCs w:val="32"/>
        </w:rPr>
        <w:t xml:space="preserve"> torek, 1</w:t>
      </w:r>
      <w:r w:rsidRPr="00EF04F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9. 202</w:t>
      </w:r>
      <w:r w:rsidR="002D02EE">
        <w:rPr>
          <w:b/>
          <w:sz w:val="32"/>
          <w:szCs w:val="32"/>
        </w:rPr>
        <w:t>6</w:t>
      </w:r>
    </w:p>
    <w:p w14:paraId="31539D55" w14:textId="77777777" w:rsidR="00FB4029" w:rsidRPr="006A7A36" w:rsidRDefault="00FB4029" w:rsidP="00FB4029">
      <w:pPr>
        <w:jc w:val="both"/>
        <w:rPr>
          <w:rFonts w:ascii="Calibri" w:hAnsi="Calibri" w:cs="Calibri"/>
          <w:color w:val="2E74B5"/>
          <w:szCs w:val="24"/>
        </w:rPr>
      </w:pPr>
    </w:p>
    <w:tbl>
      <w:tblPr>
        <w:tblW w:w="948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4224"/>
        <w:gridCol w:w="1984"/>
        <w:gridCol w:w="1417"/>
      </w:tblGrid>
      <w:tr w:rsidR="00FB4029" w:rsidRPr="00AB0AEF" w14:paraId="43B80D48" w14:textId="77777777" w:rsidTr="00CB7AB5">
        <w:trPr>
          <w:tblCellSpacing w:w="20" w:type="dxa"/>
        </w:trPr>
        <w:tc>
          <w:tcPr>
            <w:tcW w:w="1804" w:type="dxa"/>
            <w:shd w:val="clear" w:color="auto" w:fill="EEECE1"/>
          </w:tcPr>
          <w:p w14:paraId="6FC79A19" w14:textId="77777777" w:rsidR="00FB4029" w:rsidRPr="00AB0AEF" w:rsidRDefault="00FB4029" w:rsidP="00CB7AB5">
            <w:pPr>
              <w:pStyle w:val="Naslov3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0AEF">
              <w:rPr>
                <w:rFonts w:ascii="Calibri" w:hAnsi="Calibri" w:cs="Calibri"/>
                <w:sz w:val="24"/>
                <w:szCs w:val="24"/>
              </w:rPr>
              <w:t>Oddelek</w:t>
            </w:r>
          </w:p>
        </w:tc>
        <w:tc>
          <w:tcPr>
            <w:tcW w:w="4184" w:type="dxa"/>
            <w:shd w:val="clear" w:color="auto" w:fill="EEECE1"/>
          </w:tcPr>
          <w:p w14:paraId="576F9137" w14:textId="77777777" w:rsidR="00FB4029" w:rsidRPr="00AB0AEF" w:rsidRDefault="00FB4029" w:rsidP="00CB7AB5">
            <w:pPr>
              <w:pStyle w:val="Naslov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Razrednik / </w:t>
            </w:r>
            <w:r w:rsidRPr="00AB0AEF">
              <w:rPr>
                <w:rFonts w:ascii="Calibri" w:hAnsi="Calibri" w:cs="Calibri"/>
              </w:rPr>
              <w:t>nadomestni razrednik</w:t>
            </w:r>
            <w:r>
              <w:rPr>
                <w:rFonts w:ascii="Calibri" w:hAnsi="Calibri" w:cs="Calibri"/>
              </w:rPr>
              <w:t>, dodatni učitelj</w:t>
            </w:r>
          </w:p>
        </w:tc>
        <w:tc>
          <w:tcPr>
            <w:tcW w:w="1944" w:type="dxa"/>
            <w:shd w:val="clear" w:color="auto" w:fill="EEECE1"/>
          </w:tcPr>
          <w:p w14:paraId="6E22C69E" w14:textId="77777777" w:rsidR="00FB4029" w:rsidRPr="00AB0AEF" w:rsidRDefault="00FB4029" w:rsidP="00CB7AB5">
            <w:pPr>
              <w:pStyle w:val="Naslov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Prevzem učbenikov</w:t>
            </w:r>
          </w:p>
        </w:tc>
        <w:tc>
          <w:tcPr>
            <w:tcW w:w="1357" w:type="dxa"/>
            <w:shd w:val="clear" w:color="auto" w:fill="EEECE1"/>
          </w:tcPr>
          <w:p w14:paraId="472A7ADB" w14:textId="77777777" w:rsidR="00FB4029" w:rsidRPr="00AB0AEF" w:rsidRDefault="00FB4029" w:rsidP="00CB7AB5">
            <w:pPr>
              <w:pStyle w:val="Naslov9"/>
              <w:rPr>
                <w:rFonts w:ascii="Calibri" w:hAnsi="Calibri" w:cs="Calibri"/>
              </w:rPr>
            </w:pPr>
            <w:r w:rsidRPr="00AB0AEF">
              <w:rPr>
                <w:rFonts w:ascii="Calibri" w:hAnsi="Calibri" w:cs="Calibri"/>
              </w:rPr>
              <w:t>Učilnica</w:t>
            </w:r>
          </w:p>
        </w:tc>
      </w:tr>
      <w:tr w:rsidR="00FB4029" w:rsidRPr="00AB0AEF" w14:paraId="42CBDC9A" w14:textId="77777777" w:rsidTr="00CB7AB5">
        <w:trPr>
          <w:tblCellSpacing w:w="20" w:type="dxa"/>
        </w:trPr>
        <w:tc>
          <w:tcPr>
            <w:tcW w:w="1804" w:type="dxa"/>
          </w:tcPr>
          <w:p w14:paraId="06E26850" w14:textId="31A6B82A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Z2</w:t>
            </w:r>
            <w:r>
              <w:rPr>
                <w:rFonts w:ascii="Calibri" w:hAnsi="Calibri" w:cs="Calibri"/>
                <w:b/>
                <w:szCs w:val="24"/>
              </w:rPr>
              <w:t>a</w:t>
            </w:r>
          </w:p>
        </w:tc>
        <w:tc>
          <w:tcPr>
            <w:tcW w:w="4184" w:type="dxa"/>
            <w:vAlign w:val="center"/>
          </w:tcPr>
          <w:p w14:paraId="36C880C8" w14:textId="427C03EA" w:rsidR="00FB4029" w:rsidRPr="00A6113B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Marko Rožič</w:t>
            </w:r>
          </w:p>
        </w:tc>
        <w:tc>
          <w:tcPr>
            <w:tcW w:w="1944" w:type="dxa"/>
          </w:tcPr>
          <w:p w14:paraId="45014994" w14:textId="2B08387E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8.</w:t>
            </w:r>
            <w:r w:rsidR="00FB7E2C">
              <w:rPr>
                <w:rFonts w:ascii="Calibri" w:hAnsi="Calibri" w:cs="Calibri"/>
                <w:b/>
                <w:szCs w:val="24"/>
              </w:rPr>
              <w:t>25</w:t>
            </w:r>
          </w:p>
        </w:tc>
        <w:tc>
          <w:tcPr>
            <w:tcW w:w="1357" w:type="dxa"/>
          </w:tcPr>
          <w:p w14:paraId="5D709332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12C1C2A6" w14:textId="77777777" w:rsidTr="00CB7AB5">
        <w:trPr>
          <w:tblCellSpacing w:w="20" w:type="dxa"/>
        </w:trPr>
        <w:tc>
          <w:tcPr>
            <w:tcW w:w="1804" w:type="dxa"/>
          </w:tcPr>
          <w:p w14:paraId="075E90B2" w14:textId="2B412CDD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Z2</w:t>
            </w:r>
            <w:r>
              <w:rPr>
                <w:rFonts w:ascii="Calibri" w:hAnsi="Calibri" w:cs="Calibri"/>
                <w:b/>
                <w:szCs w:val="24"/>
              </w:rPr>
              <w:t>b</w:t>
            </w:r>
          </w:p>
        </w:tc>
        <w:tc>
          <w:tcPr>
            <w:tcW w:w="4184" w:type="dxa"/>
            <w:vAlign w:val="center"/>
          </w:tcPr>
          <w:p w14:paraId="51E1C438" w14:textId="78A154E7" w:rsidR="00FB4029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Darja Urbas</w:t>
            </w:r>
          </w:p>
        </w:tc>
        <w:tc>
          <w:tcPr>
            <w:tcW w:w="1944" w:type="dxa"/>
          </w:tcPr>
          <w:p w14:paraId="5D318417" w14:textId="55DB520D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8.30</w:t>
            </w:r>
          </w:p>
        </w:tc>
        <w:tc>
          <w:tcPr>
            <w:tcW w:w="1357" w:type="dxa"/>
          </w:tcPr>
          <w:p w14:paraId="4FA547D6" w14:textId="0FE476D1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3AF0C436" w14:textId="77777777" w:rsidTr="00CB7AB5">
        <w:trPr>
          <w:tblCellSpacing w:w="20" w:type="dxa"/>
        </w:trPr>
        <w:tc>
          <w:tcPr>
            <w:tcW w:w="1804" w:type="dxa"/>
          </w:tcPr>
          <w:p w14:paraId="6DDDC8A2" w14:textId="388B97E5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Z2</w:t>
            </w:r>
            <w:r>
              <w:rPr>
                <w:rFonts w:ascii="Calibri" w:hAnsi="Calibri" w:cs="Calibri"/>
                <w:b/>
                <w:szCs w:val="24"/>
              </w:rPr>
              <w:t>c</w:t>
            </w:r>
          </w:p>
        </w:tc>
        <w:tc>
          <w:tcPr>
            <w:tcW w:w="4184" w:type="dxa"/>
            <w:vAlign w:val="center"/>
          </w:tcPr>
          <w:p w14:paraId="7066D8B9" w14:textId="2C32B1FE" w:rsidR="00FB4029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Valentina Madjar Sitar</w:t>
            </w:r>
          </w:p>
        </w:tc>
        <w:tc>
          <w:tcPr>
            <w:tcW w:w="1944" w:type="dxa"/>
          </w:tcPr>
          <w:p w14:paraId="3495245F" w14:textId="420A49A6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8.35</w:t>
            </w:r>
          </w:p>
        </w:tc>
        <w:tc>
          <w:tcPr>
            <w:tcW w:w="1357" w:type="dxa"/>
          </w:tcPr>
          <w:p w14:paraId="58A13165" w14:textId="4AAEECFE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0A87230E" w14:textId="77777777" w:rsidTr="00CB7AB5">
        <w:trPr>
          <w:tblCellSpacing w:w="20" w:type="dxa"/>
        </w:trPr>
        <w:tc>
          <w:tcPr>
            <w:tcW w:w="1804" w:type="dxa"/>
          </w:tcPr>
          <w:p w14:paraId="311FC0E6" w14:textId="638CA02D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Z3</w:t>
            </w:r>
            <w:r>
              <w:rPr>
                <w:rFonts w:ascii="Calibri" w:hAnsi="Calibri" w:cs="Calibri"/>
                <w:b/>
                <w:szCs w:val="24"/>
              </w:rPr>
              <w:t>a</w:t>
            </w:r>
          </w:p>
        </w:tc>
        <w:tc>
          <w:tcPr>
            <w:tcW w:w="4184" w:type="dxa"/>
            <w:vAlign w:val="center"/>
          </w:tcPr>
          <w:p w14:paraId="2A3808B4" w14:textId="76622AEB" w:rsidR="00FB4029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Slađana Sladojević</w:t>
            </w:r>
          </w:p>
        </w:tc>
        <w:tc>
          <w:tcPr>
            <w:tcW w:w="1944" w:type="dxa"/>
          </w:tcPr>
          <w:p w14:paraId="42B2B05D" w14:textId="15E3F613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8.40</w:t>
            </w:r>
          </w:p>
        </w:tc>
        <w:tc>
          <w:tcPr>
            <w:tcW w:w="1357" w:type="dxa"/>
          </w:tcPr>
          <w:p w14:paraId="5C24CADB" w14:textId="33C6A78A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1DB7C0FA" w14:textId="77777777" w:rsidTr="00CB7AB5">
        <w:trPr>
          <w:tblCellSpacing w:w="20" w:type="dxa"/>
        </w:trPr>
        <w:tc>
          <w:tcPr>
            <w:tcW w:w="1804" w:type="dxa"/>
          </w:tcPr>
          <w:p w14:paraId="21DAC7F4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Z3b</w:t>
            </w:r>
          </w:p>
        </w:tc>
        <w:tc>
          <w:tcPr>
            <w:tcW w:w="4184" w:type="dxa"/>
            <w:vAlign w:val="center"/>
          </w:tcPr>
          <w:p w14:paraId="6135A478" w14:textId="1946D6B8" w:rsidR="00FB4029" w:rsidRPr="00A6113B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 Mede</w:t>
            </w:r>
          </w:p>
        </w:tc>
        <w:tc>
          <w:tcPr>
            <w:tcW w:w="1944" w:type="dxa"/>
          </w:tcPr>
          <w:p w14:paraId="61F37EB6" w14:textId="27EA0BF5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8.</w:t>
            </w:r>
            <w:r w:rsidR="00FB7E2C">
              <w:rPr>
                <w:rFonts w:ascii="Calibri" w:hAnsi="Calibri" w:cs="Calibri"/>
                <w:b/>
                <w:szCs w:val="24"/>
              </w:rPr>
              <w:t>45</w:t>
            </w:r>
          </w:p>
        </w:tc>
        <w:tc>
          <w:tcPr>
            <w:tcW w:w="1357" w:type="dxa"/>
          </w:tcPr>
          <w:p w14:paraId="5550F444" w14:textId="77777777" w:rsidR="00FB4029" w:rsidRPr="00A6113B" w:rsidRDefault="00FB4029" w:rsidP="00CB7AB5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540A142D" w14:textId="77777777" w:rsidTr="00CB7AB5">
        <w:trPr>
          <w:tblCellSpacing w:w="20" w:type="dxa"/>
        </w:trPr>
        <w:tc>
          <w:tcPr>
            <w:tcW w:w="1804" w:type="dxa"/>
          </w:tcPr>
          <w:p w14:paraId="40A78A2A" w14:textId="02B09CDA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Z3</w:t>
            </w:r>
            <w:r>
              <w:rPr>
                <w:rFonts w:ascii="Calibri" w:hAnsi="Calibri" w:cs="Calibri"/>
                <w:b/>
                <w:szCs w:val="24"/>
              </w:rPr>
              <w:t>c</w:t>
            </w:r>
          </w:p>
        </w:tc>
        <w:tc>
          <w:tcPr>
            <w:tcW w:w="4184" w:type="dxa"/>
            <w:vAlign w:val="center"/>
          </w:tcPr>
          <w:p w14:paraId="766C4033" w14:textId="60A8E5FC" w:rsidR="00FB4029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Uroš Frankovič</w:t>
            </w:r>
          </w:p>
        </w:tc>
        <w:tc>
          <w:tcPr>
            <w:tcW w:w="1944" w:type="dxa"/>
          </w:tcPr>
          <w:p w14:paraId="31E7E7A7" w14:textId="73F2FEA6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8.50</w:t>
            </w:r>
          </w:p>
        </w:tc>
        <w:tc>
          <w:tcPr>
            <w:tcW w:w="1357" w:type="dxa"/>
          </w:tcPr>
          <w:p w14:paraId="28AEC6B7" w14:textId="7A35AEDE" w:rsidR="00FB4029" w:rsidRPr="00A6113B" w:rsidRDefault="00B34EDF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4454EABF" w14:textId="77777777" w:rsidTr="00CB7AB5">
        <w:trPr>
          <w:tblCellSpacing w:w="20" w:type="dxa"/>
        </w:trPr>
        <w:tc>
          <w:tcPr>
            <w:tcW w:w="1804" w:type="dxa"/>
          </w:tcPr>
          <w:p w14:paraId="2D72FC5B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Z4a</w:t>
            </w:r>
          </w:p>
        </w:tc>
        <w:tc>
          <w:tcPr>
            <w:tcW w:w="4184" w:type="dxa"/>
            <w:vAlign w:val="center"/>
          </w:tcPr>
          <w:p w14:paraId="2F47F81D" w14:textId="3C2364FA" w:rsidR="00FB4029" w:rsidRDefault="002D02EE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 Cesar</w:t>
            </w:r>
          </w:p>
        </w:tc>
        <w:tc>
          <w:tcPr>
            <w:tcW w:w="1944" w:type="dxa"/>
          </w:tcPr>
          <w:p w14:paraId="77064E31" w14:textId="204F6AF2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8.</w:t>
            </w:r>
            <w:r w:rsidR="00FB7E2C">
              <w:rPr>
                <w:rFonts w:ascii="Calibri" w:hAnsi="Calibri" w:cs="Calibri"/>
                <w:b/>
                <w:szCs w:val="24"/>
              </w:rPr>
              <w:t>55</w:t>
            </w:r>
          </w:p>
        </w:tc>
        <w:tc>
          <w:tcPr>
            <w:tcW w:w="1357" w:type="dxa"/>
          </w:tcPr>
          <w:p w14:paraId="47F2AFF3" w14:textId="77777777" w:rsidR="00FB4029" w:rsidRPr="00A6113B" w:rsidRDefault="00FB4029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5AED9D44" w14:textId="77777777" w:rsidTr="00CB7AB5">
        <w:trPr>
          <w:tblCellSpacing w:w="20" w:type="dxa"/>
        </w:trPr>
        <w:tc>
          <w:tcPr>
            <w:tcW w:w="1804" w:type="dxa"/>
            <w:vAlign w:val="center"/>
          </w:tcPr>
          <w:p w14:paraId="08BE89B1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Z4b</w:t>
            </w:r>
          </w:p>
        </w:tc>
        <w:tc>
          <w:tcPr>
            <w:tcW w:w="4184" w:type="dxa"/>
            <w:vAlign w:val="center"/>
          </w:tcPr>
          <w:p w14:paraId="10B4F8C9" w14:textId="30552788" w:rsidR="00FB4029" w:rsidRPr="00A6113B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Alja Mikec</w:t>
            </w:r>
          </w:p>
        </w:tc>
        <w:tc>
          <w:tcPr>
            <w:tcW w:w="1944" w:type="dxa"/>
          </w:tcPr>
          <w:p w14:paraId="09B8F451" w14:textId="2EF2D6B0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9.00</w:t>
            </w:r>
          </w:p>
        </w:tc>
        <w:tc>
          <w:tcPr>
            <w:tcW w:w="1357" w:type="dxa"/>
          </w:tcPr>
          <w:p w14:paraId="17816ADF" w14:textId="77777777" w:rsidR="00FB4029" w:rsidRPr="00A6113B" w:rsidRDefault="00FB4029" w:rsidP="00CB7AB5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35FE17C0" w14:textId="77777777" w:rsidTr="00CB7AB5">
        <w:trPr>
          <w:tblCellSpacing w:w="20" w:type="dxa"/>
        </w:trPr>
        <w:tc>
          <w:tcPr>
            <w:tcW w:w="1804" w:type="dxa"/>
          </w:tcPr>
          <w:p w14:paraId="68B712A4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Z4c</w:t>
            </w:r>
          </w:p>
        </w:tc>
        <w:tc>
          <w:tcPr>
            <w:tcW w:w="4184" w:type="dxa"/>
            <w:vAlign w:val="center"/>
          </w:tcPr>
          <w:p w14:paraId="52530EB8" w14:textId="21439F34" w:rsidR="00FB4029" w:rsidRPr="00A6113B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Petra Krulc</w:t>
            </w:r>
          </w:p>
        </w:tc>
        <w:tc>
          <w:tcPr>
            <w:tcW w:w="1944" w:type="dxa"/>
          </w:tcPr>
          <w:p w14:paraId="57688D52" w14:textId="0D30C9D2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9.05</w:t>
            </w:r>
          </w:p>
        </w:tc>
        <w:tc>
          <w:tcPr>
            <w:tcW w:w="1357" w:type="dxa"/>
          </w:tcPr>
          <w:p w14:paraId="610272E1" w14:textId="77777777" w:rsidR="00FB4029" w:rsidRPr="00A6113B" w:rsidRDefault="00FB4029" w:rsidP="00CB7AB5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21E3671B" w14:textId="77777777" w:rsidTr="00CB7AB5">
        <w:trPr>
          <w:tblCellSpacing w:w="20" w:type="dxa"/>
        </w:trPr>
        <w:tc>
          <w:tcPr>
            <w:tcW w:w="1804" w:type="dxa"/>
          </w:tcPr>
          <w:p w14:paraId="074F8353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4184" w:type="dxa"/>
            <w:vAlign w:val="center"/>
          </w:tcPr>
          <w:p w14:paraId="106DB41D" w14:textId="77777777" w:rsidR="00FB4029" w:rsidRDefault="00FB4029" w:rsidP="00CB7AB5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BA36F69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357" w:type="dxa"/>
          </w:tcPr>
          <w:p w14:paraId="27F5F5CC" w14:textId="77777777" w:rsidR="00FB4029" w:rsidRPr="00A6113B" w:rsidRDefault="00FB4029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</w:tr>
      <w:tr w:rsidR="00FB4029" w:rsidRPr="00AB0AEF" w14:paraId="354F3BBC" w14:textId="77777777" w:rsidTr="00CB7AB5">
        <w:trPr>
          <w:tblCellSpacing w:w="20" w:type="dxa"/>
        </w:trPr>
        <w:tc>
          <w:tcPr>
            <w:tcW w:w="1804" w:type="dxa"/>
          </w:tcPr>
          <w:p w14:paraId="6FE1FDCF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Z1d pti</w:t>
            </w:r>
          </w:p>
        </w:tc>
        <w:tc>
          <w:tcPr>
            <w:tcW w:w="4184" w:type="dxa"/>
            <w:vAlign w:val="center"/>
          </w:tcPr>
          <w:p w14:paraId="4BD2DEF7" w14:textId="328CA2CA" w:rsidR="00FB4029" w:rsidRPr="00A6113B" w:rsidRDefault="002D02EE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Marinka Cerovšek</w:t>
            </w:r>
          </w:p>
        </w:tc>
        <w:tc>
          <w:tcPr>
            <w:tcW w:w="1944" w:type="dxa"/>
          </w:tcPr>
          <w:p w14:paraId="73C091CE" w14:textId="25E653C5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9</w:t>
            </w:r>
            <w:r w:rsidR="00FB4029" w:rsidRPr="00A6113B">
              <w:rPr>
                <w:rFonts w:ascii="Calibri" w:hAnsi="Calibri" w:cs="Calibri"/>
                <w:b/>
                <w:szCs w:val="24"/>
              </w:rPr>
              <w:t>.30</w:t>
            </w:r>
          </w:p>
        </w:tc>
        <w:tc>
          <w:tcPr>
            <w:tcW w:w="1357" w:type="dxa"/>
          </w:tcPr>
          <w:p w14:paraId="3DA67124" w14:textId="77777777" w:rsidR="00FB4029" w:rsidRPr="00A6113B" w:rsidRDefault="00FB4029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21F75DC6" w14:textId="77777777" w:rsidTr="00CB7AB5">
        <w:trPr>
          <w:tblCellSpacing w:w="20" w:type="dxa"/>
        </w:trPr>
        <w:tc>
          <w:tcPr>
            <w:tcW w:w="1804" w:type="dxa"/>
          </w:tcPr>
          <w:p w14:paraId="3BB363FA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Z2d pti</w:t>
            </w:r>
          </w:p>
        </w:tc>
        <w:tc>
          <w:tcPr>
            <w:tcW w:w="4184" w:type="dxa"/>
            <w:vAlign w:val="center"/>
          </w:tcPr>
          <w:p w14:paraId="6C0F4F00" w14:textId="49786D99" w:rsidR="00FB4029" w:rsidRPr="00A6113B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Marta </w:t>
            </w:r>
            <w:r w:rsidRPr="00FB4029">
              <w:rPr>
                <w:rFonts w:ascii="Arial" w:hAnsi="Arial" w:cs="Arial"/>
              </w:rPr>
              <w:t>Jelinič</w:t>
            </w:r>
          </w:p>
        </w:tc>
        <w:tc>
          <w:tcPr>
            <w:tcW w:w="1944" w:type="dxa"/>
          </w:tcPr>
          <w:p w14:paraId="2256A365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8.35</w:t>
            </w:r>
          </w:p>
        </w:tc>
        <w:tc>
          <w:tcPr>
            <w:tcW w:w="1357" w:type="dxa"/>
          </w:tcPr>
          <w:p w14:paraId="70C71ED9" w14:textId="77777777" w:rsidR="00FB4029" w:rsidRPr="00A6113B" w:rsidRDefault="00FB4029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43D9F79A" w14:textId="77777777" w:rsidTr="00CB7AB5">
        <w:trPr>
          <w:tblCellSpacing w:w="20" w:type="dxa"/>
        </w:trPr>
        <w:tc>
          <w:tcPr>
            <w:tcW w:w="1804" w:type="dxa"/>
          </w:tcPr>
          <w:p w14:paraId="71EBE344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4184" w:type="dxa"/>
            <w:vAlign w:val="center"/>
          </w:tcPr>
          <w:p w14:paraId="017A8FEF" w14:textId="77777777" w:rsidR="00FB4029" w:rsidRDefault="00FB4029" w:rsidP="00CB7AB5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5F06A69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357" w:type="dxa"/>
          </w:tcPr>
          <w:p w14:paraId="032F2CE5" w14:textId="77777777" w:rsidR="00FB4029" w:rsidRPr="00A6113B" w:rsidRDefault="00FB4029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</w:tr>
      <w:tr w:rsidR="00FB4029" w:rsidRPr="00AB0AEF" w14:paraId="7218C168" w14:textId="77777777" w:rsidTr="00CB7AB5">
        <w:trPr>
          <w:tblCellSpacing w:w="20" w:type="dxa"/>
        </w:trPr>
        <w:tc>
          <w:tcPr>
            <w:tcW w:w="1804" w:type="dxa"/>
          </w:tcPr>
          <w:p w14:paraId="6214B5F5" w14:textId="7F440EC2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B</w:t>
            </w:r>
            <w:r>
              <w:rPr>
                <w:rFonts w:ascii="Calibri" w:hAnsi="Calibri" w:cs="Calibri"/>
                <w:b/>
                <w:szCs w:val="24"/>
              </w:rPr>
              <w:t>1</w:t>
            </w:r>
            <w:r w:rsidRPr="00A6113B">
              <w:rPr>
                <w:rFonts w:ascii="Calibri" w:hAnsi="Calibri" w:cs="Calibri"/>
                <w:b/>
                <w:szCs w:val="24"/>
              </w:rPr>
              <w:t>a</w:t>
            </w:r>
          </w:p>
        </w:tc>
        <w:tc>
          <w:tcPr>
            <w:tcW w:w="4184" w:type="dxa"/>
            <w:vAlign w:val="center"/>
          </w:tcPr>
          <w:p w14:paraId="4F955C68" w14:textId="5A81E8EA" w:rsidR="00FB4029" w:rsidRDefault="002D02EE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Janja Vovko</w:t>
            </w:r>
          </w:p>
        </w:tc>
        <w:tc>
          <w:tcPr>
            <w:tcW w:w="1944" w:type="dxa"/>
          </w:tcPr>
          <w:p w14:paraId="3006EAE8" w14:textId="67DA17EF" w:rsidR="00FB4029" w:rsidRPr="00A6113B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9.30</w:t>
            </w:r>
          </w:p>
        </w:tc>
        <w:tc>
          <w:tcPr>
            <w:tcW w:w="1357" w:type="dxa"/>
          </w:tcPr>
          <w:p w14:paraId="146E9A0E" w14:textId="6E355AAC" w:rsidR="00FB4029" w:rsidRPr="00A6113B" w:rsidRDefault="00FB7E2C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09B2F482" w14:textId="77777777" w:rsidTr="00CB7AB5">
        <w:trPr>
          <w:tblCellSpacing w:w="20" w:type="dxa"/>
        </w:trPr>
        <w:tc>
          <w:tcPr>
            <w:tcW w:w="1804" w:type="dxa"/>
          </w:tcPr>
          <w:p w14:paraId="29D540FC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B2a</w:t>
            </w:r>
          </w:p>
        </w:tc>
        <w:tc>
          <w:tcPr>
            <w:tcW w:w="4184" w:type="dxa"/>
            <w:vAlign w:val="center"/>
          </w:tcPr>
          <w:p w14:paraId="752AC508" w14:textId="2D9907AF" w:rsidR="00FB4029" w:rsidRPr="00A6113B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Matej Obreza</w:t>
            </w:r>
          </w:p>
        </w:tc>
        <w:tc>
          <w:tcPr>
            <w:tcW w:w="1944" w:type="dxa"/>
          </w:tcPr>
          <w:p w14:paraId="04D5BAAC" w14:textId="2DA39AEC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</w:t>
            </w:r>
            <w:r w:rsidR="00FB7E2C">
              <w:rPr>
                <w:rFonts w:ascii="Calibri" w:hAnsi="Calibri" w:cs="Calibri"/>
                <w:b/>
                <w:szCs w:val="24"/>
              </w:rPr>
              <w:t>15</w:t>
            </w:r>
          </w:p>
        </w:tc>
        <w:tc>
          <w:tcPr>
            <w:tcW w:w="1357" w:type="dxa"/>
          </w:tcPr>
          <w:p w14:paraId="16670837" w14:textId="77777777" w:rsidR="00FB4029" w:rsidRPr="00A6113B" w:rsidRDefault="00FB4029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4A5B8B8C" w14:textId="77777777" w:rsidTr="00CB7AB5">
        <w:trPr>
          <w:tblCellSpacing w:w="20" w:type="dxa"/>
        </w:trPr>
        <w:tc>
          <w:tcPr>
            <w:tcW w:w="1804" w:type="dxa"/>
          </w:tcPr>
          <w:p w14:paraId="315AE07E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B3a</w:t>
            </w:r>
          </w:p>
        </w:tc>
        <w:tc>
          <w:tcPr>
            <w:tcW w:w="4184" w:type="dxa"/>
            <w:vAlign w:val="bottom"/>
          </w:tcPr>
          <w:p w14:paraId="0662FD45" w14:textId="21344E3F" w:rsidR="00FB4029" w:rsidRPr="00A6113B" w:rsidRDefault="00FB4029" w:rsidP="00CB7A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Mojca Gajić</w:t>
            </w:r>
          </w:p>
        </w:tc>
        <w:tc>
          <w:tcPr>
            <w:tcW w:w="1944" w:type="dxa"/>
          </w:tcPr>
          <w:p w14:paraId="1E9AFC16" w14:textId="27F6BE13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</w:t>
            </w:r>
            <w:r w:rsidR="00FB7E2C">
              <w:rPr>
                <w:rFonts w:ascii="Calibri" w:hAnsi="Calibri" w:cs="Calibri"/>
                <w:b/>
                <w:szCs w:val="24"/>
              </w:rPr>
              <w:t>20</w:t>
            </w:r>
          </w:p>
        </w:tc>
        <w:tc>
          <w:tcPr>
            <w:tcW w:w="1357" w:type="dxa"/>
          </w:tcPr>
          <w:p w14:paraId="3AC59E6D" w14:textId="77777777" w:rsidR="00FB4029" w:rsidRPr="00A6113B" w:rsidRDefault="00FB4029" w:rsidP="00CB7AB5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23490E0B" w14:textId="77777777" w:rsidTr="00CB7AB5">
        <w:trPr>
          <w:tblCellSpacing w:w="20" w:type="dxa"/>
        </w:trPr>
        <w:tc>
          <w:tcPr>
            <w:tcW w:w="1804" w:type="dxa"/>
          </w:tcPr>
          <w:p w14:paraId="35054C6E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4184" w:type="dxa"/>
            <w:vAlign w:val="bottom"/>
          </w:tcPr>
          <w:p w14:paraId="2751F83F" w14:textId="77777777" w:rsidR="00FB4029" w:rsidRPr="00A6113B" w:rsidRDefault="00FB4029" w:rsidP="00CB7AB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44" w:type="dxa"/>
          </w:tcPr>
          <w:p w14:paraId="0EAD4C07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357" w:type="dxa"/>
          </w:tcPr>
          <w:p w14:paraId="294A526E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</w:tr>
      <w:tr w:rsidR="00FB4029" w:rsidRPr="00561D59" w14:paraId="5F13011D" w14:textId="77777777" w:rsidTr="00CB7AB5">
        <w:trPr>
          <w:tblCellSpacing w:w="20" w:type="dxa"/>
        </w:trPr>
        <w:tc>
          <w:tcPr>
            <w:tcW w:w="1804" w:type="dxa"/>
          </w:tcPr>
          <w:p w14:paraId="44AC8BCB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K3a</w:t>
            </w:r>
          </w:p>
        </w:tc>
        <w:tc>
          <w:tcPr>
            <w:tcW w:w="4184" w:type="dxa"/>
            <w:vAlign w:val="center"/>
          </w:tcPr>
          <w:p w14:paraId="2A7BD5BF" w14:textId="1FEDC6E9" w:rsidR="00FB4029" w:rsidRPr="00A6113B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Melita Miklavčič</w:t>
            </w:r>
          </w:p>
        </w:tc>
        <w:tc>
          <w:tcPr>
            <w:tcW w:w="1944" w:type="dxa"/>
          </w:tcPr>
          <w:p w14:paraId="6BC3C28C" w14:textId="08181F96" w:rsidR="00FB4029" w:rsidRPr="00A6113B" w:rsidRDefault="00B34EDF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8.00</w:t>
            </w:r>
          </w:p>
        </w:tc>
        <w:tc>
          <w:tcPr>
            <w:tcW w:w="1357" w:type="dxa"/>
          </w:tcPr>
          <w:p w14:paraId="500B5D9C" w14:textId="77777777" w:rsidR="00FB4029" w:rsidRPr="00A6113B" w:rsidRDefault="00FB4029" w:rsidP="00CB7AB5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6012762A" w14:textId="77777777" w:rsidTr="00CB7AB5">
        <w:trPr>
          <w:tblCellSpacing w:w="20" w:type="dxa"/>
        </w:trPr>
        <w:tc>
          <w:tcPr>
            <w:tcW w:w="1804" w:type="dxa"/>
          </w:tcPr>
          <w:p w14:paraId="771E8E66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4184" w:type="dxa"/>
            <w:vAlign w:val="center"/>
          </w:tcPr>
          <w:p w14:paraId="6A49C93A" w14:textId="77777777" w:rsidR="00FB4029" w:rsidRPr="00A6113B" w:rsidRDefault="00FB4029" w:rsidP="00CB7AB5">
            <w:pPr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BB99EBF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357" w:type="dxa"/>
          </w:tcPr>
          <w:p w14:paraId="0B0BD5B7" w14:textId="77777777" w:rsidR="00FB4029" w:rsidRPr="00A6113B" w:rsidRDefault="00FB4029" w:rsidP="00CB7AB5">
            <w:pPr>
              <w:jc w:val="center"/>
            </w:pPr>
          </w:p>
        </w:tc>
      </w:tr>
      <w:tr w:rsidR="00FB4029" w:rsidRPr="00AB0AEF" w14:paraId="4D706F5C" w14:textId="77777777" w:rsidTr="00CB7AB5">
        <w:trPr>
          <w:tblCellSpacing w:w="20" w:type="dxa"/>
        </w:trPr>
        <w:tc>
          <w:tcPr>
            <w:tcW w:w="1804" w:type="dxa"/>
          </w:tcPr>
          <w:p w14:paraId="28690E70" w14:textId="77777777" w:rsidR="00FB4029" w:rsidRPr="00A6113B" w:rsidRDefault="00FB4029" w:rsidP="00CB7AB5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F4b</w:t>
            </w:r>
          </w:p>
        </w:tc>
        <w:tc>
          <w:tcPr>
            <w:tcW w:w="4184" w:type="dxa"/>
            <w:vAlign w:val="center"/>
          </w:tcPr>
          <w:p w14:paraId="615B9B61" w14:textId="2864233F" w:rsidR="00FB4029" w:rsidRDefault="00FB4029" w:rsidP="00CB7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Matej Pegam</w:t>
            </w:r>
          </w:p>
        </w:tc>
        <w:tc>
          <w:tcPr>
            <w:tcW w:w="1944" w:type="dxa"/>
          </w:tcPr>
          <w:p w14:paraId="1264B707" w14:textId="6DD28ED8" w:rsidR="00FB4029" w:rsidRDefault="00FB7E2C" w:rsidP="00CB7AB5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8.00</w:t>
            </w:r>
          </w:p>
        </w:tc>
        <w:tc>
          <w:tcPr>
            <w:tcW w:w="1357" w:type="dxa"/>
          </w:tcPr>
          <w:p w14:paraId="3CCE3267" w14:textId="77777777" w:rsidR="00FB4029" w:rsidRPr="00A6113B" w:rsidRDefault="00FB4029" w:rsidP="00CB7AB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7577F3DC" w14:textId="77777777" w:rsidTr="00B55D1C">
        <w:trPr>
          <w:tblCellSpacing w:w="20" w:type="dxa"/>
        </w:trPr>
        <w:tc>
          <w:tcPr>
            <w:tcW w:w="1804" w:type="dxa"/>
          </w:tcPr>
          <w:p w14:paraId="6D6D035F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F4c</w:t>
            </w:r>
          </w:p>
        </w:tc>
        <w:tc>
          <w:tcPr>
            <w:tcW w:w="4184" w:type="dxa"/>
            <w:vAlign w:val="bottom"/>
          </w:tcPr>
          <w:p w14:paraId="0A274362" w14:textId="42AB6C1F" w:rsidR="00FB4029" w:rsidRPr="00A6113B" w:rsidRDefault="00FB4029" w:rsidP="00FB40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Maja Javornik</w:t>
            </w:r>
          </w:p>
        </w:tc>
        <w:tc>
          <w:tcPr>
            <w:tcW w:w="1944" w:type="dxa"/>
          </w:tcPr>
          <w:p w14:paraId="1F50C16C" w14:textId="0001ABC2" w:rsidR="00FB4029" w:rsidRPr="00A6113B" w:rsidRDefault="00FB7E2C" w:rsidP="00FB4029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8.05</w:t>
            </w:r>
          </w:p>
        </w:tc>
        <w:tc>
          <w:tcPr>
            <w:tcW w:w="1357" w:type="dxa"/>
          </w:tcPr>
          <w:p w14:paraId="78191643" w14:textId="77777777" w:rsidR="00FB4029" w:rsidRPr="00A6113B" w:rsidRDefault="00FB4029" w:rsidP="00FB4029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58E8F715" w14:textId="77777777" w:rsidTr="00CB7AB5">
        <w:trPr>
          <w:tblCellSpacing w:w="20" w:type="dxa"/>
        </w:trPr>
        <w:tc>
          <w:tcPr>
            <w:tcW w:w="1804" w:type="dxa"/>
          </w:tcPr>
          <w:p w14:paraId="15D331F1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4184" w:type="dxa"/>
            <w:vAlign w:val="bottom"/>
          </w:tcPr>
          <w:p w14:paraId="622F9722" w14:textId="77777777" w:rsidR="00FB4029" w:rsidRPr="00A6113B" w:rsidRDefault="00FB4029" w:rsidP="00FB402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44" w:type="dxa"/>
          </w:tcPr>
          <w:p w14:paraId="56C5D01D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357" w:type="dxa"/>
          </w:tcPr>
          <w:p w14:paraId="7DCDBD6D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</w:tr>
      <w:tr w:rsidR="00FB4029" w:rsidRPr="00AB0AEF" w14:paraId="58506AB4" w14:textId="77777777" w:rsidTr="00CB7AB5">
        <w:trPr>
          <w:tblCellSpacing w:w="20" w:type="dxa"/>
        </w:trPr>
        <w:tc>
          <w:tcPr>
            <w:tcW w:w="1804" w:type="dxa"/>
          </w:tcPr>
          <w:p w14:paraId="404261E6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KZ4a</w:t>
            </w:r>
          </w:p>
        </w:tc>
        <w:tc>
          <w:tcPr>
            <w:tcW w:w="4184" w:type="dxa"/>
            <w:vAlign w:val="bottom"/>
          </w:tcPr>
          <w:p w14:paraId="4DB27C56" w14:textId="4704C2B5" w:rsidR="00FB4029" w:rsidRPr="00A6113B" w:rsidRDefault="002D02EE" w:rsidP="00FB402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Anja Sever</w:t>
            </w:r>
          </w:p>
        </w:tc>
        <w:tc>
          <w:tcPr>
            <w:tcW w:w="1944" w:type="dxa"/>
          </w:tcPr>
          <w:p w14:paraId="5358C988" w14:textId="64781416" w:rsidR="00FB4029" w:rsidRPr="00A6113B" w:rsidRDefault="00FB7E2C" w:rsidP="00FB4029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8.10</w:t>
            </w:r>
          </w:p>
        </w:tc>
        <w:tc>
          <w:tcPr>
            <w:tcW w:w="1357" w:type="dxa"/>
          </w:tcPr>
          <w:p w14:paraId="10383B87" w14:textId="77777777" w:rsidR="00FB4029" w:rsidRPr="00A6113B" w:rsidRDefault="00FB4029" w:rsidP="00FB4029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402434BE" w14:textId="77777777" w:rsidTr="00CB7AB5">
        <w:trPr>
          <w:tblCellSpacing w:w="20" w:type="dxa"/>
        </w:trPr>
        <w:tc>
          <w:tcPr>
            <w:tcW w:w="1804" w:type="dxa"/>
          </w:tcPr>
          <w:p w14:paraId="201A723B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  <w:r w:rsidRPr="00A6113B">
              <w:rPr>
                <w:rFonts w:ascii="Calibri" w:hAnsi="Calibri" w:cs="Calibri"/>
                <w:b/>
                <w:szCs w:val="24"/>
              </w:rPr>
              <w:t>KZ4b</w:t>
            </w:r>
          </w:p>
        </w:tc>
        <w:tc>
          <w:tcPr>
            <w:tcW w:w="4184" w:type="dxa"/>
            <w:vAlign w:val="bottom"/>
          </w:tcPr>
          <w:p w14:paraId="319CF80F" w14:textId="3296C52C" w:rsidR="00FB4029" w:rsidRPr="00A6113B" w:rsidRDefault="002D02EE" w:rsidP="00FB402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Tanja Tešar</w:t>
            </w:r>
          </w:p>
        </w:tc>
        <w:tc>
          <w:tcPr>
            <w:tcW w:w="1944" w:type="dxa"/>
          </w:tcPr>
          <w:p w14:paraId="6DE51AE2" w14:textId="517742ED" w:rsidR="00FB4029" w:rsidRPr="00A6113B" w:rsidRDefault="00FB7E2C" w:rsidP="00FB4029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8.10</w:t>
            </w:r>
          </w:p>
        </w:tc>
        <w:tc>
          <w:tcPr>
            <w:tcW w:w="1357" w:type="dxa"/>
          </w:tcPr>
          <w:p w14:paraId="09453C3A" w14:textId="77777777" w:rsidR="00FB4029" w:rsidRPr="00A6113B" w:rsidRDefault="00FB4029" w:rsidP="00FB4029">
            <w:pPr>
              <w:jc w:val="center"/>
            </w:pPr>
            <w:r w:rsidRPr="00A6113B">
              <w:rPr>
                <w:rFonts w:ascii="Calibri" w:hAnsi="Calibri" w:cs="Calibri"/>
                <w:b/>
                <w:szCs w:val="24"/>
              </w:rPr>
              <w:t>E1.16</w:t>
            </w:r>
          </w:p>
        </w:tc>
      </w:tr>
      <w:tr w:rsidR="00FB4029" w:rsidRPr="00AB0AEF" w14:paraId="340A5960" w14:textId="77777777" w:rsidTr="00CB7AB5">
        <w:trPr>
          <w:tblCellSpacing w:w="20" w:type="dxa"/>
        </w:trPr>
        <w:tc>
          <w:tcPr>
            <w:tcW w:w="1804" w:type="dxa"/>
          </w:tcPr>
          <w:p w14:paraId="4808354A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4184" w:type="dxa"/>
            <w:vAlign w:val="bottom"/>
          </w:tcPr>
          <w:p w14:paraId="7DF130AB" w14:textId="77777777" w:rsidR="00FB4029" w:rsidRPr="00A6113B" w:rsidRDefault="00FB4029" w:rsidP="00FB402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44" w:type="dxa"/>
          </w:tcPr>
          <w:p w14:paraId="28E519B1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357" w:type="dxa"/>
          </w:tcPr>
          <w:p w14:paraId="781761A8" w14:textId="77777777" w:rsidR="00FB4029" w:rsidRPr="00A6113B" w:rsidRDefault="00FB4029" w:rsidP="00FB4029">
            <w:pPr>
              <w:pBdr>
                <w:between w:val="single" w:sz="6" w:space="1" w:color="auto"/>
              </w:pBdr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0C138EB8" w14:textId="77777777" w:rsidR="00FB4029" w:rsidRPr="00AB0AEF" w:rsidRDefault="00FB4029" w:rsidP="00FB4029">
      <w:pPr>
        <w:jc w:val="both"/>
        <w:rPr>
          <w:rFonts w:ascii="Calibri" w:hAnsi="Calibri" w:cs="Calibri"/>
          <w:color w:val="4F81BD"/>
          <w:szCs w:val="24"/>
        </w:rPr>
      </w:pPr>
    </w:p>
    <w:p w14:paraId="6556F053" w14:textId="77777777" w:rsidR="00FB4029" w:rsidRDefault="00FB4029" w:rsidP="00FB4029">
      <w:pPr>
        <w:pStyle w:val="Default"/>
        <w:jc w:val="both"/>
      </w:pPr>
      <w:r>
        <w:t>Učbeniške komplete je treba prevzeti prvi šolski dan, ker je 2. septembra v učilnici že pouk. Razrednike prosimo, da se navedenih ur držijo in pridejo po učbenike skupaj z dijaki.</w:t>
      </w:r>
    </w:p>
    <w:p w14:paraId="534E84EE" w14:textId="1838B2FC" w:rsidR="00FB4029" w:rsidRPr="00003673" w:rsidRDefault="00FB4029" w:rsidP="00FB4029">
      <w:pPr>
        <w:pStyle w:val="Default"/>
        <w:jc w:val="both"/>
      </w:pPr>
      <w:r w:rsidRPr="00E86F14">
        <w:t xml:space="preserve">Dijaki </w:t>
      </w:r>
      <w:r w:rsidR="002D02EE">
        <w:t>iz oddelkov</w:t>
      </w:r>
      <w:r>
        <w:t xml:space="preserve">, ki so na seznamu, naj </w:t>
      </w:r>
      <w:r w:rsidRPr="00E86F14">
        <w:t xml:space="preserve">imajo prvi dan pouka s seboj torbe, ker </w:t>
      </w:r>
      <w:r>
        <w:t>so kompleti zelo veliki, da jih bodo lažje odnesli domov.</w:t>
      </w:r>
      <w:r w:rsidR="00FB7E2C">
        <w:t xml:space="preserve"> </w:t>
      </w:r>
    </w:p>
    <w:p w14:paraId="064E8411" w14:textId="77777777" w:rsidR="00FB4029" w:rsidRPr="00AB0AEF" w:rsidRDefault="00FB4029" w:rsidP="00FB4029">
      <w:pPr>
        <w:jc w:val="both"/>
        <w:rPr>
          <w:rFonts w:ascii="Calibri" w:hAnsi="Calibri" w:cs="Calibri"/>
          <w:szCs w:val="24"/>
        </w:rPr>
      </w:pPr>
    </w:p>
    <w:p w14:paraId="0D2D3F58" w14:textId="77777777" w:rsidR="00FB4029" w:rsidRDefault="00FB4029" w:rsidP="00FB4029">
      <w:pPr>
        <w:jc w:val="righ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Marija Debevc Rakoše</w:t>
      </w:r>
    </w:p>
    <w:p w14:paraId="1BE3CB2B" w14:textId="77777777" w:rsidR="00FB4029" w:rsidRDefault="00FB4029" w:rsidP="00FB4029"/>
    <w:p w14:paraId="5F6BA3A1" w14:textId="77777777" w:rsidR="00B17652" w:rsidRDefault="00B17652"/>
    <w:sectPr w:rsidR="00B17652" w:rsidSect="00FB4029">
      <w:pgSz w:w="11907" w:h="16840" w:code="9"/>
      <w:pgMar w:top="993" w:right="1361" w:bottom="142" w:left="1361" w:header="851" w:footer="851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29"/>
    <w:rsid w:val="00086858"/>
    <w:rsid w:val="000F42BC"/>
    <w:rsid w:val="00214A43"/>
    <w:rsid w:val="00280A8A"/>
    <w:rsid w:val="002A0443"/>
    <w:rsid w:val="002D02EE"/>
    <w:rsid w:val="00AD2935"/>
    <w:rsid w:val="00B17652"/>
    <w:rsid w:val="00B34EDF"/>
    <w:rsid w:val="00F46749"/>
    <w:rsid w:val="00FB4029"/>
    <w:rsid w:val="00FB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9E7B"/>
  <w15:chartTrackingRefBased/>
  <w15:docId w15:val="{334ED09F-03E5-4DAE-B0DE-5CBDEF34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402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B40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B40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nhideWhenUsed/>
    <w:qFormat/>
    <w:rsid w:val="00FB40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B40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nhideWhenUsed/>
    <w:qFormat/>
    <w:rsid w:val="00FB40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B40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nhideWhenUsed/>
    <w:qFormat/>
    <w:rsid w:val="00FB40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nhideWhenUsed/>
    <w:qFormat/>
    <w:rsid w:val="00FB40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nhideWhenUsed/>
    <w:qFormat/>
    <w:rsid w:val="00FB40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B4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B4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FB4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B40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rsid w:val="00FB402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B40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rsid w:val="00FB402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rsid w:val="00FB40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rsid w:val="00FB40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B40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FB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B40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FB4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B40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FB402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B40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FB402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B4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B402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B402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B402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Debevc</dc:creator>
  <cp:keywords/>
  <dc:description/>
  <cp:lastModifiedBy>Mateja Aš Šašek</cp:lastModifiedBy>
  <cp:revision>2</cp:revision>
  <cp:lastPrinted>2026-08-20T09:58:00Z</cp:lastPrinted>
  <dcterms:created xsi:type="dcterms:W3CDTF">2026-08-28T06:11:00Z</dcterms:created>
  <dcterms:modified xsi:type="dcterms:W3CDTF">2026-08-28T06:11:00Z</dcterms:modified>
</cp:coreProperties>
</file>